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BE" w:rsidRDefault="00F01EBE" w:rsidP="00F01EBE">
      <w:pPr>
        <w:pBdr>
          <w:top w:val="single" w:sz="4" w:space="1" w:color="auto"/>
        </w:pBdr>
        <w:jc w:val="center"/>
      </w:pPr>
      <w:r>
        <w:t>2nd Grade – Fall Semester Lessons</w:t>
      </w:r>
    </w:p>
    <w:p w:rsidR="00F01EBE" w:rsidRDefault="00F01EBE" w:rsidP="00F01EBE">
      <w:r>
        <w:t>Books/Teaching material:</w:t>
      </w:r>
    </w:p>
    <w:p w:rsidR="00F01EBE" w:rsidRDefault="00F01EBE" w:rsidP="00F01EBE">
      <w:pPr>
        <w:pStyle w:val="ListParagraph"/>
        <w:numPr>
          <w:ilvl w:val="0"/>
          <w:numId w:val="1"/>
        </w:numPr>
      </w:pPr>
      <w:r>
        <w:t xml:space="preserve">For </w:t>
      </w:r>
      <w:proofErr w:type="spellStart"/>
      <w:r>
        <w:t>Aqeedah</w:t>
      </w:r>
      <w:proofErr w:type="spellEnd"/>
      <w:r>
        <w:t xml:space="preserve">,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Seerah</w:t>
      </w:r>
      <w:proofErr w:type="spellEnd"/>
      <w:r>
        <w:t xml:space="preserve">, and </w:t>
      </w:r>
      <w:proofErr w:type="spellStart"/>
      <w:r>
        <w:t>Akhlas</w:t>
      </w:r>
      <w:proofErr w:type="spellEnd"/>
      <w:r>
        <w:t>- I Love Islam-Grade 2 Text Book</w:t>
      </w:r>
    </w:p>
    <w:p w:rsidR="00F01EBE" w:rsidRDefault="00F01EBE" w:rsidP="00F01EBE">
      <w:pPr>
        <w:pStyle w:val="ListParagraph"/>
      </w:pPr>
    </w:p>
    <w:p w:rsidR="00F01EBE" w:rsidRDefault="00F01EBE" w:rsidP="00F01EBE">
      <w:pPr>
        <w:pStyle w:val="ListParagraph"/>
        <w:numPr>
          <w:ilvl w:val="0"/>
          <w:numId w:val="1"/>
        </w:numPr>
      </w:pPr>
      <w:proofErr w:type="spellStart"/>
      <w:r>
        <w:t>Salaah</w:t>
      </w:r>
      <w:proofErr w:type="spellEnd"/>
      <w:r>
        <w:t xml:space="preserve"> and </w:t>
      </w:r>
      <w:proofErr w:type="spellStart"/>
      <w:r>
        <w:t>Dua`s</w:t>
      </w:r>
      <w:proofErr w:type="spellEnd"/>
      <w:r>
        <w:t>: Handouts with hands on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5935"/>
      </w:tblGrid>
      <w:tr w:rsidR="00F01EBE" w:rsidTr="00F01EBE">
        <w:tc>
          <w:tcPr>
            <w:tcW w:w="1255" w:type="dxa"/>
          </w:tcPr>
          <w:p w:rsidR="00F01EBE" w:rsidRDefault="00F01EBE" w:rsidP="00F01EBE">
            <w:pPr>
              <w:jc w:val="center"/>
            </w:pPr>
            <w:r>
              <w:t>Week</w:t>
            </w:r>
          </w:p>
        </w:tc>
        <w:tc>
          <w:tcPr>
            <w:tcW w:w="2160" w:type="dxa"/>
          </w:tcPr>
          <w:p w:rsidR="00F01EBE" w:rsidRDefault="00F01EBE" w:rsidP="00F01EBE">
            <w:pPr>
              <w:jc w:val="center"/>
            </w:pPr>
            <w:r>
              <w:t>Text Book</w:t>
            </w:r>
          </w:p>
        </w:tc>
        <w:tc>
          <w:tcPr>
            <w:tcW w:w="5935" w:type="dxa"/>
          </w:tcPr>
          <w:p w:rsidR="00F01EBE" w:rsidRDefault="00F01EBE" w:rsidP="00F01EBE">
            <w:pPr>
              <w:jc w:val="center"/>
            </w:pPr>
            <w:r>
              <w:t>Topic to be covered</w:t>
            </w:r>
          </w:p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1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Pr="00F01EBE" w:rsidRDefault="00F01EBE" w:rsidP="00F01EBE">
            <w:r w:rsidRPr="00F01EBE">
              <w:rPr>
                <w:shd w:val="clear" w:color="auto" w:fill="FFFFFF"/>
              </w:rPr>
              <w:t>Unit A – Lesson 1: I obey Allah, Story of Prophet Adam</w:t>
            </w:r>
          </w:p>
          <w:p w:rsidR="00F01EBE" w:rsidRDefault="00F01EBE" w:rsidP="00F01EBE"/>
          <w:p w:rsidR="00F01EBE" w:rsidRDefault="00F01EBE" w:rsidP="00F01EBE">
            <w:r>
              <w:t>Home Work Unit A- Lesson 1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2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F01EBE" w:rsidP="00F01EBE">
            <w:r>
              <w:t>Unit A- Lesson 2</w:t>
            </w:r>
            <w:r w:rsidR="00382C95">
              <w:t>: I Think of Allah First</w:t>
            </w:r>
          </w:p>
          <w:p w:rsidR="00F01EBE" w:rsidRDefault="00F01EBE" w:rsidP="00F01EBE"/>
          <w:p w:rsidR="00F01EBE" w:rsidRDefault="00F01EBE" w:rsidP="00F01EBE">
            <w:r>
              <w:t>Home Work Unit A- Lesson 2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3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F01EBE" w:rsidP="00F01EBE">
            <w:r>
              <w:t>Unit A- Lesson 3:</w:t>
            </w:r>
            <w:r w:rsidR="00382C95">
              <w:t xml:space="preserve"> </w:t>
            </w:r>
            <w:r w:rsidR="00564E4B">
              <w:t>My God is my Creator</w:t>
            </w:r>
          </w:p>
          <w:p w:rsidR="00F01EBE" w:rsidRDefault="00F01EBE" w:rsidP="00F01EBE"/>
          <w:p w:rsidR="00F01EBE" w:rsidRDefault="00F01EBE" w:rsidP="00F01EBE">
            <w:r>
              <w:t>Home Work Unit A- Lesson 3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4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564E4B" w:rsidP="00F01EBE">
            <w:r>
              <w:t xml:space="preserve">Unit A- Lesson 4: I Trust Allah/ Story of Prophet </w:t>
            </w:r>
            <w:proofErr w:type="spellStart"/>
            <w:r>
              <w:t>Nouh</w:t>
            </w:r>
            <w:proofErr w:type="spellEnd"/>
            <w:r w:rsidR="00F01EBE">
              <w:t xml:space="preserve"> </w:t>
            </w:r>
          </w:p>
          <w:p w:rsidR="00F01EBE" w:rsidRDefault="00F01EBE" w:rsidP="00F01EBE"/>
          <w:p w:rsidR="00F01EBE" w:rsidRDefault="00F01EBE" w:rsidP="00F01EBE">
            <w:r>
              <w:t>Home Work Unit A- Lesson 4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5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F01EBE" w:rsidP="00F01EBE">
            <w:r>
              <w:t>U</w:t>
            </w:r>
            <w:r w:rsidR="00564E4B">
              <w:t xml:space="preserve">nit A- Lesson 5: Turning to Allah/ Story of Prophet </w:t>
            </w:r>
            <w:proofErr w:type="spellStart"/>
            <w:r w:rsidR="00564E4B">
              <w:t>Younus</w:t>
            </w:r>
            <w:proofErr w:type="spellEnd"/>
          </w:p>
          <w:p w:rsidR="00F01EBE" w:rsidRDefault="00F01EBE" w:rsidP="00F01EBE"/>
          <w:p w:rsidR="00F01EBE" w:rsidRDefault="00F01EBE" w:rsidP="00F01EBE">
            <w:r>
              <w:t>Home Work Unit A- Lesson 5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6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F01EBE" w:rsidP="00F01EBE">
            <w:r>
              <w:t>U</w:t>
            </w:r>
            <w:r w:rsidR="00564E4B">
              <w:t xml:space="preserve">nit A- Lesson 6: </w:t>
            </w:r>
            <w:proofErr w:type="spellStart"/>
            <w:r w:rsidR="00564E4B">
              <w:t>Taqwa</w:t>
            </w:r>
            <w:proofErr w:type="spellEnd"/>
            <w:r w:rsidR="00564E4B">
              <w:t>- Allah sees me all the time</w:t>
            </w:r>
          </w:p>
          <w:p w:rsidR="00F01EBE" w:rsidRDefault="00F01EBE" w:rsidP="00F01EBE"/>
          <w:p w:rsidR="00F01EBE" w:rsidRDefault="00F01EBE" w:rsidP="00F01EBE">
            <w:r>
              <w:t>Home Work Unit A- Lesson 6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7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F01EBE" w:rsidP="00F01EBE">
            <w:r>
              <w:t xml:space="preserve">Unit B- Lesson 1: </w:t>
            </w:r>
            <w:proofErr w:type="spellStart"/>
            <w:r w:rsidR="00564E4B">
              <w:t>Aam-ul-Feal</w:t>
            </w:r>
            <w:proofErr w:type="spellEnd"/>
            <w:r w:rsidR="00564E4B">
              <w:t>- The year of Elephant</w:t>
            </w:r>
            <w:r>
              <w:t xml:space="preserve"> </w:t>
            </w:r>
          </w:p>
          <w:p w:rsidR="00F01EBE" w:rsidRDefault="00F01EBE" w:rsidP="00F01EBE"/>
          <w:p w:rsidR="00F01EBE" w:rsidRDefault="00564E4B" w:rsidP="00F01EBE">
            <w:r>
              <w:t>Home Work Unit B</w:t>
            </w:r>
            <w:r w:rsidR="00F01EBE">
              <w:t>- Lesson 1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8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564E4B" w:rsidP="00F01EBE">
            <w:r>
              <w:t xml:space="preserve">Unit B- Lesson 2: Mohammad: </w:t>
            </w:r>
            <w:r w:rsidR="00217162">
              <w:t>The</w:t>
            </w:r>
            <w:r>
              <w:t xml:space="preserve"> Praised Child</w:t>
            </w:r>
          </w:p>
          <w:p w:rsidR="00F01EBE" w:rsidRDefault="00F01EBE" w:rsidP="00F01EBE"/>
          <w:p w:rsidR="00F01EBE" w:rsidRDefault="00F01EBE" w:rsidP="00F01EBE">
            <w:r>
              <w:t>Home Work Unit B- Lesson 2</w:t>
            </w:r>
          </w:p>
          <w:p w:rsidR="00F01EBE" w:rsidRDefault="00F01EBE" w:rsidP="00F01EBE"/>
        </w:tc>
      </w:tr>
      <w:tr w:rsidR="00F01EBE" w:rsidTr="00F01EBE">
        <w:tc>
          <w:tcPr>
            <w:tcW w:w="1255" w:type="dxa"/>
          </w:tcPr>
          <w:p w:rsidR="00F01EBE" w:rsidRDefault="00F01EBE" w:rsidP="00F01EBE">
            <w:r>
              <w:t>9</w:t>
            </w:r>
          </w:p>
        </w:tc>
        <w:tc>
          <w:tcPr>
            <w:tcW w:w="2160" w:type="dxa"/>
          </w:tcPr>
          <w:p w:rsidR="00F01EBE" w:rsidRDefault="00F01EBE" w:rsidP="00F01EBE">
            <w:r>
              <w:t xml:space="preserve">I Love Islam- </w:t>
            </w:r>
          </w:p>
          <w:p w:rsidR="00F01EBE" w:rsidRDefault="00F01EBE" w:rsidP="00F01EBE">
            <w:r>
              <w:t>Grade 2</w:t>
            </w:r>
          </w:p>
        </w:tc>
        <w:tc>
          <w:tcPr>
            <w:tcW w:w="5935" w:type="dxa"/>
          </w:tcPr>
          <w:p w:rsidR="00F01EBE" w:rsidRDefault="00F01EBE" w:rsidP="00F01EBE">
            <w:pPr>
              <w:ind w:left="720" w:hanging="720"/>
            </w:pPr>
            <w:r>
              <w:t>Unit B- Lesson 3: The</w:t>
            </w:r>
            <w:r w:rsidR="00217162">
              <w:t xml:space="preserve"> Orphan</w:t>
            </w:r>
            <w:r>
              <w:t xml:space="preserve"> </w:t>
            </w:r>
          </w:p>
          <w:p w:rsidR="00F01EBE" w:rsidRDefault="00F01EBE" w:rsidP="00F01EBE"/>
          <w:p w:rsidR="00F01EBE" w:rsidRDefault="00217162" w:rsidP="00F01EBE">
            <w:r>
              <w:t>Home Work Unit B</w:t>
            </w:r>
            <w:r w:rsidR="00F01EBE">
              <w:t>- Lesson 3</w:t>
            </w:r>
          </w:p>
          <w:p w:rsidR="00F01EBE" w:rsidRDefault="00F01EBE" w:rsidP="00F01EBE"/>
        </w:tc>
      </w:tr>
    </w:tbl>
    <w:p w:rsidR="00B534D5" w:rsidRDefault="006E1BC0"/>
    <w:p w:rsidR="00217162" w:rsidRDefault="00217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5935"/>
      </w:tblGrid>
      <w:tr w:rsidR="00586783" w:rsidTr="00586783">
        <w:tc>
          <w:tcPr>
            <w:tcW w:w="1255" w:type="dxa"/>
          </w:tcPr>
          <w:p w:rsidR="00586783" w:rsidRDefault="00586783" w:rsidP="00586783">
            <w:r>
              <w:lastRenderedPageBreak/>
              <w:t>10</w:t>
            </w:r>
          </w:p>
        </w:tc>
        <w:tc>
          <w:tcPr>
            <w:tcW w:w="2160" w:type="dxa"/>
          </w:tcPr>
          <w:p w:rsidR="00586783" w:rsidRDefault="00586783" w:rsidP="00586783">
            <w:r>
              <w:t xml:space="preserve">I Love Islam- </w:t>
            </w:r>
          </w:p>
          <w:p w:rsidR="00586783" w:rsidRDefault="00586783" w:rsidP="00586783">
            <w:r>
              <w:t>Grade 2</w:t>
            </w:r>
          </w:p>
        </w:tc>
        <w:tc>
          <w:tcPr>
            <w:tcW w:w="5935" w:type="dxa"/>
          </w:tcPr>
          <w:p w:rsidR="00586783" w:rsidRDefault="00586783" w:rsidP="00586783">
            <w:pPr>
              <w:ind w:left="720" w:hanging="720"/>
            </w:pPr>
            <w:r>
              <w:t xml:space="preserve"> </w:t>
            </w:r>
            <w:r w:rsidR="003046C9">
              <w:t>Unit B- Lesson 4</w:t>
            </w:r>
            <w:r>
              <w:t>: The</w:t>
            </w:r>
            <w:r w:rsidR="003046C9">
              <w:t xml:space="preserve"> Blessed Youngman</w:t>
            </w:r>
            <w:r>
              <w:t xml:space="preserve"> </w:t>
            </w:r>
          </w:p>
          <w:p w:rsidR="00586783" w:rsidRDefault="00586783" w:rsidP="00586783"/>
          <w:p w:rsidR="00586783" w:rsidRDefault="00586783" w:rsidP="00586783">
            <w:r>
              <w:t>Home Work Unit B</w:t>
            </w:r>
            <w:r w:rsidR="003046C9">
              <w:t>- Lesson 4</w:t>
            </w:r>
          </w:p>
          <w:p w:rsidR="00586783" w:rsidRDefault="00586783" w:rsidP="00586783"/>
        </w:tc>
      </w:tr>
      <w:tr w:rsidR="00586783" w:rsidTr="00586783">
        <w:tc>
          <w:tcPr>
            <w:tcW w:w="1255" w:type="dxa"/>
          </w:tcPr>
          <w:p w:rsidR="00586783" w:rsidRDefault="00586783" w:rsidP="00586783">
            <w:r>
              <w:t>11</w:t>
            </w:r>
          </w:p>
        </w:tc>
        <w:tc>
          <w:tcPr>
            <w:tcW w:w="2160" w:type="dxa"/>
          </w:tcPr>
          <w:p w:rsidR="00586783" w:rsidRDefault="00586783" w:rsidP="00586783">
            <w:r>
              <w:t xml:space="preserve">I Love Islam- </w:t>
            </w:r>
          </w:p>
          <w:p w:rsidR="00586783" w:rsidRDefault="00586783" w:rsidP="00586783">
            <w:r>
              <w:t>Grade 2</w:t>
            </w:r>
          </w:p>
        </w:tc>
        <w:tc>
          <w:tcPr>
            <w:tcW w:w="5935" w:type="dxa"/>
          </w:tcPr>
          <w:p w:rsidR="00586783" w:rsidRDefault="003046C9" w:rsidP="00586783">
            <w:pPr>
              <w:ind w:left="720" w:hanging="720"/>
            </w:pPr>
            <w:r>
              <w:t>Unit B- Lesson 5: As-Sadiq Al-Ameen, The Truthful, The Trusted</w:t>
            </w:r>
          </w:p>
          <w:p w:rsidR="00586783" w:rsidRDefault="00586783" w:rsidP="00586783"/>
          <w:p w:rsidR="00586783" w:rsidRDefault="003046C9" w:rsidP="00586783">
            <w:r>
              <w:t>Home Work Unit B- Lesson 5</w:t>
            </w:r>
          </w:p>
          <w:p w:rsidR="00586783" w:rsidRDefault="00586783" w:rsidP="00586783"/>
        </w:tc>
      </w:tr>
      <w:tr w:rsidR="00586783" w:rsidTr="00586783">
        <w:tc>
          <w:tcPr>
            <w:tcW w:w="1255" w:type="dxa"/>
          </w:tcPr>
          <w:p w:rsidR="00586783" w:rsidRDefault="00586783" w:rsidP="00586783">
            <w:r>
              <w:t>12</w:t>
            </w:r>
          </w:p>
        </w:tc>
        <w:tc>
          <w:tcPr>
            <w:tcW w:w="2160" w:type="dxa"/>
          </w:tcPr>
          <w:p w:rsidR="00586783" w:rsidRDefault="00586783" w:rsidP="00586783">
            <w:r>
              <w:t xml:space="preserve">I Love Islam- </w:t>
            </w:r>
          </w:p>
          <w:p w:rsidR="00586783" w:rsidRDefault="00586783" w:rsidP="00586783">
            <w:r>
              <w:t>Grade 2</w:t>
            </w:r>
          </w:p>
        </w:tc>
        <w:tc>
          <w:tcPr>
            <w:tcW w:w="5935" w:type="dxa"/>
          </w:tcPr>
          <w:p w:rsidR="00586783" w:rsidRDefault="003046C9" w:rsidP="00586783">
            <w:pPr>
              <w:ind w:left="720" w:hanging="720"/>
            </w:pPr>
            <w:r>
              <w:t>Unit B- Lesson 6: The Happy</w:t>
            </w:r>
            <w:r w:rsidR="00586783">
              <w:t xml:space="preserve"> </w:t>
            </w:r>
            <w:r>
              <w:t>Marriage</w:t>
            </w:r>
          </w:p>
          <w:p w:rsidR="00586783" w:rsidRDefault="00586783" w:rsidP="00586783"/>
          <w:p w:rsidR="00586783" w:rsidRDefault="003046C9" w:rsidP="00586783">
            <w:r>
              <w:t>Home Work Unit B- Lesson 6</w:t>
            </w:r>
          </w:p>
          <w:p w:rsidR="00586783" w:rsidRDefault="00586783" w:rsidP="00586783"/>
        </w:tc>
      </w:tr>
      <w:tr w:rsidR="00586783" w:rsidTr="00586783">
        <w:tc>
          <w:tcPr>
            <w:tcW w:w="1255" w:type="dxa"/>
          </w:tcPr>
          <w:p w:rsidR="00586783" w:rsidRDefault="00586783" w:rsidP="00586783">
            <w:r>
              <w:t>13</w:t>
            </w:r>
          </w:p>
        </w:tc>
        <w:tc>
          <w:tcPr>
            <w:tcW w:w="2160" w:type="dxa"/>
          </w:tcPr>
          <w:p w:rsidR="00586783" w:rsidRDefault="00586783" w:rsidP="00586783">
            <w:r>
              <w:t xml:space="preserve">I Love Islam- </w:t>
            </w:r>
          </w:p>
          <w:p w:rsidR="00586783" w:rsidRDefault="00586783" w:rsidP="00586783">
            <w:r>
              <w:t>Grade 2</w:t>
            </w:r>
          </w:p>
        </w:tc>
        <w:tc>
          <w:tcPr>
            <w:tcW w:w="5935" w:type="dxa"/>
          </w:tcPr>
          <w:p w:rsidR="00586783" w:rsidRDefault="003046C9" w:rsidP="00586783">
            <w:pPr>
              <w:ind w:left="720" w:hanging="720"/>
            </w:pPr>
            <w:r>
              <w:t>Unit B- Lesson 7: Zaid-bin-</w:t>
            </w:r>
            <w:proofErr w:type="spellStart"/>
            <w:r>
              <w:t>Haritah</w:t>
            </w:r>
            <w:proofErr w:type="spellEnd"/>
          </w:p>
          <w:p w:rsidR="00586783" w:rsidRDefault="00586783" w:rsidP="00586783"/>
          <w:p w:rsidR="00586783" w:rsidRDefault="003046C9" w:rsidP="00586783">
            <w:r>
              <w:t>Home Work Unit B- Lesson 7</w:t>
            </w:r>
          </w:p>
          <w:p w:rsidR="00586783" w:rsidRDefault="00586783" w:rsidP="00586783"/>
        </w:tc>
      </w:tr>
      <w:tr w:rsidR="00586783" w:rsidTr="00586783">
        <w:tc>
          <w:tcPr>
            <w:tcW w:w="1255" w:type="dxa"/>
          </w:tcPr>
          <w:p w:rsidR="00586783" w:rsidRDefault="00586783" w:rsidP="00586783">
            <w:r>
              <w:t>14</w:t>
            </w:r>
          </w:p>
        </w:tc>
        <w:tc>
          <w:tcPr>
            <w:tcW w:w="2160" w:type="dxa"/>
          </w:tcPr>
          <w:p w:rsidR="00586783" w:rsidRDefault="00586783" w:rsidP="00586783">
            <w:r>
              <w:t xml:space="preserve">I Love Islam- </w:t>
            </w:r>
          </w:p>
          <w:p w:rsidR="00586783" w:rsidRDefault="00586783" w:rsidP="00586783">
            <w:r>
              <w:t>Grade 2</w:t>
            </w:r>
          </w:p>
        </w:tc>
        <w:tc>
          <w:tcPr>
            <w:tcW w:w="5935" w:type="dxa"/>
          </w:tcPr>
          <w:p w:rsidR="00586783" w:rsidRDefault="00AE63E8" w:rsidP="00586783">
            <w:pPr>
              <w:ind w:left="720" w:hanging="720"/>
            </w:pPr>
            <w:r>
              <w:t>Unit B</w:t>
            </w:r>
            <w:r w:rsidR="003046C9">
              <w:t xml:space="preserve">- Lesson 8: </w:t>
            </w:r>
            <w:r>
              <w:t xml:space="preserve">Prophet Mohammad Loves Children </w:t>
            </w:r>
          </w:p>
          <w:p w:rsidR="00586783" w:rsidRDefault="00586783" w:rsidP="00586783"/>
          <w:p w:rsidR="00586783" w:rsidRDefault="00AE63E8" w:rsidP="00586783">
            <w:r>
              <w:t>Home Work Unit B- Lesson 8</w:t>
            </w:r>
          </w:p>
          <w:p w:rsidR="00586783" w:rsidRDefault="00586783" w:rsidP="00586783"/>
        </w:tc>
      </w:tr>
      <w:tr w:rsidR="00586783" w:rsidTr="00586783">
        <w:tc>
          <w:tcPr>
            <w:tcW w:w="1255" w:type="dxa"/>
          </w:tcPr>
          <w:p w:rsidR="00586783" w:rsidRDefault="00586783" w:rsidP="00586783">
            <w:r>
              <w:t>15</w:t>
            </w:r>
          </w:p>
        </w:tc>
        <w:tc>
          <w:tcPr>
            <w:tcW w:w="2160" w:type="dxa"/>
          </w:tcPr>
          <w:p w:rsidR="00586783" w:rsidRDefault="00586783" w:rsidP="00586783">
            <w:r>
              <w:t xml:space="preserve">I Love Islam- </w:t>
            </w:r>
          </w:p>
          <w:p w:rsidR="00586783" w:rsidRDefault="00586783" w:rsidP="00586783">
            <w:r>
              <w:t>Grade 2</w:t>
            </w:r>
          </w:p>
        </w:tc>
        <w:tc>
          <w:tcPr>
            <w:tcW w:w="5935" w:type="dxa"/>
          </w:tcPr>
          <w:p w:rsidR="00586783" w:rsidRDefault="00AE63E8" w:rsidP="00586783">
            <w:pPr>
              <w:ind w:left="720" w:hanging="720"/>
            </w:pPr>
            <w:r>
              <w:t>*Test-Unit A/B</w:t>
            </w:r>
            <w:r w:rsidR="00586783">
              <w:t xml:space="preserve"> </w:t>
            </w:r>
          </w:p>
          <w:p w:rsidR="00586783" w:rsidRDefault="00586783" w:rsidP="00586783"/>
          <w:p w:rsidR="00586783" w:rsidRDefault="00586783" w:rsidP="00586783"/>
          <w:p w:rsidR="00586783" w:rsidRDefault="00586783" w:rsidP="00586783"/>
        </w:tc>
      </w:tr>
    </w:tbl>
    <w:p w:rsidR="00217162" w:rsidRDefault="00217162"/>
    <w:p w:rsidR="00AE63E8" w:rsidRDefault="00AE63E8" w:rsidP="00AE63E8">
      <w:r>
        <w:t>Notes:</w:t>
      </w:r>
    </w:p>
    <w:p w:rsidR="00AE63E8" w:rsidRDefault="00AE63E8" w:rsidP="00AE63E8"/>
    <w:p w:rsidR="00AE63E8" w:rsidRPr="00642DC4" w:rsidRDefault="00AE63E8" w:rsidP="00AE63E8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42DC4">
        <w:rPr>
          <w:b/>
        </w:rPr>
        <w:t>Du`aas</w:t>
      </w:r>
      <w:proofErr w:type="spellEnd"/>
      <w:r w:rsidRPr="00642DC4">
        <w:rPr>
          <w:b/>
        </w:rPr>
        <w:t>:</w:t>
      </w:r>
    </w:p>
    <w:p w:rsidR="00AE63E8" w:rsidRDefault="00AE63E8" w:rsidP="00AE63E8">
      <w:pPr>
        <w:pStyle w:val="ListParagraph"/>
        <w:ind w:left="615"/>
      </w:pPr>
      <w:r>
        <w:t xml:space="preserve">           </w:t>
      </w:r>
    </w:p>
    <w:p w:rsidR="00AE63E8" w:rsidRDefault="00AE63E8" w:rsidP="00AE63E8">
      <w:pPr>
        <w:pStyle w:val="ListParagraph"/>
        <w:numPr>
          <w:ilvl w:val="2"/>
          <w:numId w:val="3"/>
        </w:numPr>
      </w:pPr>
      <w:r>
        <w:t xml:space="preserve">Review of 1st Grade </w:t>
      </w:r>
      <w:proofErr w:type="spellStart"/>
      <w:r>
        <w:t>Du`aas</w:t>
      </w:r>
      <w:proofErr w:type="spellEnd"/>
    </w:p>
    <w:p w:rsidR="00AE63E8" w:rsidRPr="008B57EB" w:rsidRDefault="00C26F1D" w:rsidP="00AE63E8">
      <w:pPr>
        <w:pStyle w:val="ListParagraph"/>
        <w:numPr>
          <w:ilvl w:val="2"/>
          <w:numId w:val="3"/>
        </w:numPr>
      </w:pPr>
      <w:r>
        <w:t>Entering the Bathroom/Leaving the Bathroom</w:t>
      </w:r>
    </w:p>
    <w:p w:rsidR="00AE63E8" w:rsidRPr="008B57EB" w:rsidRDefault="00AE63E8" w:rsidP="00AE63E8">
      <w:pPr>
        <w:pStyle w:val="ListParagraph"/>
        <w:numPr>
          <w:ilvl w:val="2"/>
          <w:numId w:val="3"/>
        </w:numPr>
      </w:pPr>
      <w:r w:rsidRPr="008B57EB">
        <w:t xml:space="preserve"> </w:t>
      </w:r>
      <w:r w:rsidR="00C26F1D">
        <w:t>Before Wudu/After Wudu</w:t>
      </w:r>
    </w:p>
    <w:p w:rsidR="00AE63E8" w:rsidRDefault="00AE63E8" w:rsidP="00B82940">
      <w:pPr>
        <w:pStyle w:val="ListParagraph"/>
        <w:numPr>
          <w:ilvl w:val="2"/>
          <w:numId w:val="3"/>
        </w:numPr>
      </w:pPr>
      <w:r w:rsidRPr="008B57EB">
        <w:t xml:space="preserve"> </w:t>
      </w:r>
      <w:r w:rsidR="00C26F1D">
        <w:t>On Sneezing</w:t>
      </w:r>
    </w:p>
    <w:p w:rsidR="00AE63E8" w:rsidRPr="00642DC4" w:rsidRDefault="00AE63E8" w:rsidP="00AE63E8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42DC4">
        <w:rPr>
          <w:rFonts w:ascii="Times New Roman" w:hAnsi="Times New Roman" w:cs="Times New Roman"/>
          <w:b/>
        </w:rPr>
        <w:t>Salaah</w:t>
      </w:r>
      <w:proofErr w:type="spellEnd"/>
      <w:r w:rsidRPr="00642DC4">
        <w:rPr>
          <w:rFonts w:ascii="Times New Roman" w:hAnsi="Times New Roman" w:cs="Times New Roman"/>
          <w:b/>
        </w:rPr>
        <w:t xml:space="preserve"> Topics:</w:t>
      </w:r>
    </w:p>
    <w:p w:rsidR="00AE63E8" w:rsidRPr="00642DC4" w:rsidRDefault="00AE63E8" w:rsidP="00AE63E8">
      <w:pPr>
        <w:pStyle w:val="ListParagraph"/>
        <w:ind w:left="615"/>
      </w:pPr>
      <w:r w:rsidRPr="00642DC4">
        <w:rPr>
          <w:rFonts w:ascii="Times New Roman" w:hAnsi="Times New Roman" w:cs="Times New Roman"/>
        </w:rPr>
        <w:t xml:space="preserve">  </w:t>
      </w:r>
    </w:p>
    <w:p w:rsidR="00AE63E8" w:rsidRDefault="00AE63E8" w:rsidP="00AE63E8">
      <w:pPr>
        <w:pStyle w:val="ListParagraph"/>
        <w:numPr>
          <w:ilvl w:val="2"/>
          <w:numId w:val="4"/>
        </w:numPr>
      </w:pPr>
      <w:r w:rsidRPr="008B57EB">
        <w:t xml:space="preserve">Review of names of 5 Daily </w:t>
      </w:r>
      <w:proofErr w:type="spellStart"/>
      <w:r w:rsidRPr="008B57EB">
        <w:t>Salahs</w:t>
      </w:r>
      <w:proofErr w:type="spellEnd"/>
      <w:r w:rsidRPr="008B57EB">
        <w:t xml:space="preserve">,  </w:t>
      </w:r>
    </w:p>
    <w:p w:rsidR="00AE63E8" w:rsidRDefault="0065750C" w:rsidP="00AE63E8">
      <w:pPr>
        <w:pStyle w:val="ListParagraph"/>
        <w:numPr>
          <w:ilvl w:val="2"/>
          <w:numId w:val="4"/>
        </w:numPr>
      </w:pPr>
      <w:r>
        <w:t xml:space="preserve">Review Wudu, </w:t>
      </w:r>
      <w:r w:rsidR="00C26F1D">
        <w:t xml:space="preserve">Adhan, </w:t>
      </w:r>
      <w:proofErr w:type="spellStart"/>
      <w:r w:rsidR="00C26F1D">
        <w:t>Duas</w:t>
      </w:r>
      <w:proofErr w:type="spellEnd"/>
    </w:p>
    <w:p w:rsidR="00C26F1D" w:rsidRPr="00642DC4" w:rsidRDefault="00C26F1D" w:rsidP="00AE63E8">
      <w:pPr>
        <w:pStyle w:val="ListParagraph"/>
        <w:numPr>
          <w:ilvl w:val="2"/>
          <w:numId w:val="4"/>
        </w:numPr>
      </w:pPr>
      <w:r>
        <w:t xml:space="preserve">Review of Adhan and </w:t>
      </w:r>
      <w:proofErr w:type="spellStart"/>
      <w:r>
        <w:t>Aqama</w:t>
      </w:r>
      <w:proofErr w:type="spellEnd"/>
    </w:p>
    <w:p w:rsidR="00AE63E8" w:rsidRDefault="00AE63E8"/>
    <w:p w:rsidR="00B82940" w:rsidRDefault="00B82940"/>
    <w:p w:rsidR="00B82940" w:rsidRDefault="00B82940"/>
    <w:p w:rsidR="00B82940" w:rsidRDefault="00B82940"/>
    <w:p w:rsidR="00B82940" w:rsidRDefault="00B82940" w:rsidP="00B82940">
      <w:pPr>
        <w:pBdr>
          <w:top w:val="single" w:sz="4" w:space="1" w:color="auto"/>
        </w:pBdr>
        <w:jc w:val="center"/>
      </w:pPr>
      <w:r>
        <w:lastRenderedPageBreak/>
        <w:t>2</w:t>
      </w:r>
      <w:r w:rsidRPr="00B82940">
        <w:rPr>
          <w:vertAlign w:val="superscript"/>
        </w:rPr>
        <w:t>nd</w:t>
      </w:r>
      <w:r>
        <w:t xml:space="preserve"> Grade – Spring Semester Lessons</w:t>
      </w:r>
    </w:p>
    <w:p w:rsidR="00B82940" w:rsidRDefault="00B82940" w:rsidP="00B82940">
      <w:r>
        <w:t>Books/Teaching material:</w:t>
      </w:r>
    </w:p>
    <w:p w:rsidR="00B82940" w:rsidRDefault="00B82940" w:rsidP="00B82940">
      <w:pPr>
        <w:pStyle w:val="ListParagraph"/>
        <w:numPr>
          <w:ilvl w:val="0"/>
          <w:numId w:val="5"/>
        </w:numPr>
      </w:pPr>
      <w:r>
        <w:t xml:space="preserve">For </w:t>
      </w:r>
      <w:proofErr w:type="spellStart"/>
      <w:r>
        <w:t>Aqeedah</w:t>
      </w:r>
      <w:proofErr w:type="spellEnd"/>
      <w:r>
        <w:t xml:space="preserve">,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Seerah</w:t>
      </w:r>
      <w:proofErr w:type="spellEnd"/>
      <w:r>
        <w:t xml:space="preserve">, and </w:t>
      </w:r>
      <w:proofErr w:type="spellStart"/>
      <w:r>
        <w:t>Akhlas</w:t>
      </w:r>
      <w:proofErr w:type="spellEnd"/>
      <w:r>
        <w:t>- I Love Islam-Grade 3 Text Book</w:t>
      </w:r>
    </w:p>
    <w:p w:rsidR="00B82940" w:rsidRDefault="00B82940" w:rsidP="00B82940">
      <w:pPr>
        <w:pStyle w:val="ListParagraph"/>
      </w:pPr>
    </w:p>
    <w:p w:rsidR="00B82940" w:rsidRDefault="00B82940" w:rsidP="00B82940">
      <w:pPr>
        <w:pStyle w:val="ListParagraph"/>
        <w:numPr>
          <w:ilvl w:val="0"/>
          <w:numId w:val="5"/>
        </w:numPr>
      </w:pPr>
      <w:proofErr w:type="spellStart"/>
      <w:r>
        <w:t>Salaah</w:t>
      </w:r>
      <w:proofErr w:type="spellEnd"/>
      <w:r>
        <w:t xml:space="preserve"> and </w:t>
      </w:r>
      <w:proofErr w:type="spellStart"/>
      <w:r>
        <w:t>Dua`s</w:t>
      </w:r>
      <w:proofErr w:type="spellEnd"/>
      <w:r>
        <w:t>: Handouts with hands on training</w:t>
      </w:r>
    </w:p>
    <w:p w:rsidR="00B82940" w:rsidRDefault="00B82940" w:rsidP="00B82940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1980"/>
        <w:gridCol w:w="5665"/>
      </w:tblGrid>
      <w:tr w:rsidR="00B82940" w:rsidTr="00B82940">
        <w:tc>
          <w:tcPr>
            <w:tcW w:w="1345" w:type="dxa"/>
          </w:tcPr>
          <w:p w:rsidR="00B82940" w:rsidRDefault="00B82940" w:rsidP="00B82940">
            <w:pPr>
              <w:jc w:val="center"/>
            </w:pPr>
            <w:r>
              <w:t>Week</w:t>
            </w:r>
          </w:p>
        </w:tc>
        <w:tc>
          <w:tcPr>
            <w:tcW w:w="1980" w:type="dxa"/>
          </w:tcPr>
          <w:p w:rsidR="00B82940" w:rsidRDefault="00B82940" w:rsidP="00B82940">
            <w:pPr>
              <w:jc w:val="center"/>
            </w:pPr>
            <w:r>
              <w:t>Text Book</w:t>
            </w:r>
          </w:p>
        </w:tc>
        <w:tc>
          <w:tcPr>
            <w:tcW w:w="5665" w:type="dxa"/>
          </w:tcPr>
          <w:p w:rsidR="00B82940" w:rsidRDefault="00B82940" w:rsidP="00B82940">
            <w:pPr>
              <w:jc w:val="center"/>
            </w:pPr>
            <w:r>
              <w:t>Topic to be covered</w:t>
            </w:r>
          </w:p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16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0F29DB" w:rsidP="00B82940">
            <w:pPr>
              <w:ind w:left="720" w:hanging="720"/>
            </w:pPr>
            <w:r>
              <w:t>Unit C- Lesson 1: The Shining Treasures</w:t>
            </w:r>
            <w:r w:rsidR="00B82940">
              <w:t xml:space="preserve">  </w:t>
            </w:r>
          </w:p>
          <w:p w:rsidR="00B82940" w:rsidRDefault="00B82940" w:rsidP="00B82940"/>
          <w:p w:rsidR="00B82940" w:rsidRDefault="000F29DB" w:rsidP="00B82940">
            <w:r>
              <w:t>Home Work Unit C- Lesson 1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17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0F29DB" w:rsidP="00B82940">
            <w:pPr>
              <w:ind w:left="720" w:hanging="720"/>
            </w:pPr>
            <w:r>
              <w:t>Unit C- Lesson 2: I am Seven, I Pray the Right way</w:t>
            </w:r>
            <w:r w:rsidR="00B82940">
              <w:t xml:space="preserve"> </w:t>
            </w:r>
          </w:p>
          <w:p w:rsidR="00B82940" w:rsidRDefault="00B82940" w:rsidP="00B82940"/>
          <w:p w:rsidR="00B82940" w:rsidRDefault="000F29DB" w:rsidP="00B82940">
            <w:r>
              <w:t>Home Work Unit C- Lesson 2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18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0F29DB" w:rsidP="00B82940">
            <w:pPr>
              <w:ind w:left="720" w:hanging="720"/>
            </w:pPr>
            <w:r>
              <w:t xml:space="preserve">Unit C- Lesson 3: </w:t>
            </w:r>
            <w:proofErr w:type="spellStart"/>
            <w:r w:rsidR="00EF7674">
              <w:t>Thikr</w:t>
            </w:r>
            <w:proofErr w:type="spellEnd"/>
            <w:r w:rsidR="00EF7674">
              <w:t xml:space="preserve"> After Salah</w:t>
            </w:r>
            <w:r w:rsidR="00B82940">
              <w:t xml:space="preserve">  </w:t>
            </w:r>
          </w:p>
          <w:p w:rsidR="00B82940" w:rsidRDefault="00B82940" w:rsidP="00B82940"/>
          <w:p w:rsidR="00B82940" w:rsidRDefault="00EF7674" w:rsidP="00B82940">
            <w:r>
              <w:t>Home Work Unit C- Lesson 3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19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EF7674" w:rsidP="00B82940">
            <w:pPr>
              <w:ind w:left="720" w:hanging="720"/>
            </w:pPr>
            <w:r>
              <w:t>Unit C- Lesson 4</w:t>
            </w:r>
            <w:r w:rsidR="00B82940">
              <w:t xml:space="preserve">: </w:t>
            </w:r>
            <w:proofErr w:type="spellStart"/>
            <w:r>
              <w:t>Du`aa</w:t>
            </w:r>
            <w:proofErr w:type="spellEnd"/>
            <w:r>
              <w:t xml:space="preserve">` Ask and you will be </w:t>
            </w:r>
            <w:r w:rsidR="0065750C">
              <w:t>answered</w:t>
            </w:r>
            <w:bookmarkStart w:id="0" w:name="_GoBack"/>
            <w:bookmarkEnd w:id="0"/>
            <w:r w:rsidR="00B82940">
              <w:t xml:space="preserve">         </w:t>
            </w:r>
          </w:p>
          <w:p w:rsidR="00B82940" w:rsidRDefault="00B82940" w:rsidP="00B82940">
            <w:pPr>
              <w:ind w:left="720" w:hanging="720"/>
            </w:pPr>
            <w:r>
              <w:t xml:space="preserve">    </w:t>
            </w:r>
          </w:p>
          <w:p w:rsidR="00B82940" w:rsidRDefault="00EF7674" w:rsidP="00B82940">
            <w:r>
              <w:t>Home Work Unit C- Lesson 4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20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EF7674" w:rsidP="00B82940">
            <w:pPr>
              <w:ind w:left="720" w:hanging="720"/>
            </w:pPr>
            <w:r>
              <w:t>Unit C- Lesson 5</w:t>
            </w:r>
            <w:r w:rsidR="00B82940">
              <w:t>:</w:t>
            </w:r>
            <w:r>
              <w:t xml:space="preserve"> Bilal Makes </w:t>
            </w:r>
            <w:proofErr w:type="spellStart"/>
            <w:r>
              <w:t>Athan</w:t>
            </w:r>
            <w:proofErr w:type="spellEnd"/>
            <w:r w:rsidR="00B82940">
              <w:t xml:space="preserve">  </w:t>
            </w:r>
          </w:p>
          <w:p w:rsidR="00B82940" w:rsidRDefault="00B82940" w:rsidP="00B82940"/>
          <w:p w:rsidR="00B82940" w:rsidRDefault="00EF7674" w:rsidP="00B82940">
            <w:r>
              <w:t>Home Work Unit C- Lesson 5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21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EF7674" w:rsidP="00B82940">
            <w:pPr>
              <w:ind w:left="720" w:hanging="720"/>
            </w:pPr>
            <w:r>
              <w:t>Unit C- Lesson 6</w:t>
            </w:r>
            <w:r w:rsidR="00B82940">
              <w:t>:</w:t>
            </w:r>
            <w:r>
              <w:t xml:space="preserve"> I Fast in Ramadan</w:t>
            </w:r>
            <w:r w:rsidR="00B82940">
              <w:t xml:space="preserve"> </w:t>
            </w:r>
          </w:p>
          <w:p w:rsidR="00B82940" w:rsidRDefault="00B82940" w:rsidP="00B82940"/>
          <w:p w:rsidR="00B82940" w:rsidRDefault="00EF7674" w:rsidP="00B82940">
            <w:r>
              <w:t>Home Work Unit C- Lesson 6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22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EF7674" w:rsidP="00B82940">
            <w:pPr>
              <w:ind w:left="720" w:hanging="720"/>
            </w:pPr>
            <w:r>
              <w:t xml:space="preserve">Unit D- Lesson 1: It is Eid, </w:t>
            </w:r>
            <w:proofErr w:type="spellStart"/>
            <w:r>
              <w:t>Allahu</w:t>
            </w:r>
            <w:proofErr w:type="spellEnd"/>
            <w:r>
              <w:t xml:space="preserve"> Akbar</w:t>
            </w:r>
          </w:p>
          <w:p w:rsidR="00B82940" w:rsidRDefault="00B82940" w:rsidP="00B82940"/>
          <w:p w:rsidR="00B82940" w:rsidRDefault="00B82940" w:rsidP="00B82940">
            <w:r>
              <w:t xml:space="preserve">Home Work </w:t>
            </w:r>
            <w:r w:rsidR="00EF7674">
              <w:t>Unit D- Lesson 1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23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B82940" w:rsidP="00B82940">
            <w:pPr>
              <w:ind w:left="720" w:hanging="720"/>
            </w:pPr>
            <w:r>
              <w:t xml:space="preserve">Unit </w:t>
            </w:r>
            <w:r w:rsidR="00EF7674">
              <w:t>D- Lesson 2</w:t>
            </w:r>
            <w:r>
              <w:t>:</w:t>
            </w:r>
            <w:r w:rsidR="00EF7674">
              <w:t xml:space="preserve"> Eid Around the World </w:t>
            </w:r>
            <w:r>
              <w:t xml:space="preserve">  </w:t>
            </w:r>
          </w:p>
          <w:p w:rsidR="00B82940" w:rsidRDefault="00B82940" w:rsidP="00B82940"/>
          <w:p w:rsidR="00B82940" w:rsidRDefault="00EF7674" w:rsidP="00B82940">
            <w:r>
              <w:t>Home Work Unit D- Lesson 2</w:t>
            </w:r>
          </w:p>
          <w:p w:rsidR="00B82940" w:rsidRDefault="00B82940" w:rsidP="00B82940"/>
        </w:tc>
      </w:tr>
      <w:tr w:rsidR="00B82940" w:rsidTr="00B82940">
        <w:tc>
          <w:tcPr>
            <w:tcW w:w="1345" w:type="dxa"/>
          </w:tcPr>
          <w:p w:rsidR="00B82940" w:rsidRDefault="00B82940" w:rsidP="00B82940">
            <w:r>
              <w:t>24</w:t>
            </w:r>
          </w:p>
        </w:tc>
        <w:tc>
          <w:tcPr>
            <w:tcW w:w="1980" w:type="dxa"/>
          </w:tcPr>
          <w:p w:rsidR="00B82940" w:rsidRDefault="00B82940" w:rsidP="00B82940">
            <w:r>
              <w:t xml:space="preserve">I Love Islam- </w:t>
            </w:r>
          </w:p>
          <w:p w:rsidR="00B82940" w:rsidRDefault="00B82940" w:rsidP="00B82940">
            <w:r>
              <w:t>Grade 2</w:t>
            </w:r>
          </w:p>
        </w:tc>
        <w:tc>
          <w:tcPr>
            <w:tcW w:w="5665" w:type="dxa"/>
          </w:tcPr>
          <w:p w:rsidR="00B82940" w:rsidRDefault="00EF7674" w:rsidP="00B82940">
            <w:pPr>
              <w:ind w:left="720" w:hanging="720"/>
            </w:pPr>
            <w:r>
              <w:t>Unit D- Lesson 3</w:t>
            </w:r>
            <w:r w:rsidR="00B82940">
              <w:t>:</w:t>
            </w:r>
            <w:r>
              <w:t xml:space="preserve"> </w:t>
            </w:r>
            <w:proofErr w:type="spellStart"/>
            <w:r>
              <w:t>Masajid</w:t>
            </w:r>
            <w:proofErr w:type="spellEnd"/>
            <w:r>
              <w:t xml:space="preserve"> Around the Word</w:t>
            </w:r>
          </w:p>
          <w:p w:rsidR="00B82940" w:rsidRDefault="00B82940" w:rsidP="00B82940"/>
          <w:p w:rsidR="00B82940" w:rsidRDefault="00EF7674" w:rsidP="00B82940">
            <w:r>
              <w:t>Home Work Unit D- Lesson 3</w:t>
            </w:r>
          </w:p>
          <w:p w:rsidR="00B82940" w:rsidRDefault="00B82940" w:rsidP="00B82940"/>
        </w:tc>
      </w:tr>
    </w:tbl>
    <w:p w:rsidR="00B82940" w:rsidRDefault="00B82940" w:rsidP="00B82940">
      <w:pPr>
        <w:pStyle w:val="ListParagraph"/>
        <w:ind w:left="360"/>
      </w:pPr>
    </w:p>
    <w:p w:rsidR="00EF7674" w:rsidRDefault="00EF7674" w:rsidP="00B82940">
      <w:pPr>
        <w:pStyle w:val="ListParagraph"/>
        <w:ind w:left="360"/>
      </w:pPr>
    </w:p>
    <w:p w:rsidR="00EF7674" w:rsidRDefault="00EF7674" w:rsidP="00B82940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5665"/>
      </w:tblGrid>
      <w:tr w:rsidR="00EB0FBB" w:rsidTr="00EF7674">
        <w:tc>
          <w:tcPr>
            <w:tcW w:w="1795" w:type="dxa"/>
          </w:tcPr>
          <w:p w:rsidR="00EB0FBB" w:rsidRDefault="00EB0FBB" w:rsidP="00EB0FBB">
            <w:r>
              <w:t>25</w:t>
            </w:r>
          </w:p>
        </w:tc>
        <w:tc>
          <w:tcPr>
            <w:tcW w:w="1890" w:type="dxa"/>
          </w:tcPr>
          <w:p w:rsidR="00EB0FBB" w:rsidRDefault="00EB0FBB" w:rsidP="00EB0FBB">
            <w:r>
              <w:t xml:space="preserve">I Love Islam- </w:t>
            </w:r>
          </w:p>
          <w:p w:rsidR="00EB0FBB" w:rsidRDefault="00EB0FBB" w:rsidP="00EB0FBB">
            <w:r>
              <w:t>Grade 2</w:t>
            </w:r>
          </w:p>
        </w:tc>
        <w:tc>
          <w:tcPr>
            <w:tcW w:w="5665" w:type="dxa"/>
          </w:tcPr>
          <w:p w:rsidR="00EB0FBB" w:rsidRDefault="00EB0FBB" w:rsidP="00EB0FBB">
            <w:pPr>
              <w:ind w:left="720" w:hanging="720"/>
            </w:pPr>
            <w:r>
              <w:t xml:space="preserve">Unit D- Lesson 4: Who is my Hero </w:t>
            </w:r>
          </w:p>
          <w:p w:rsidR="00EB0FBB" w:rsidRDefault="00EB0FBB" w:rsidP="00EB0FBB"/>
          <w:p w:rsidR="00EB0FBB" w:rsidRDefault="00EB0FBB" w:rsidP="00EB0FBB">
            <w:r>
              <w:t>Home Work Unit D- Lesson 4</w:t>
            </w:r>
          </w:p>
          <w:p w:rsidR="00EB0FBB" w:rsidRDefault="00EB0FBB" w:rsidP="00EB0FBB"/>
        </w:tc>
      </w:tr>
      <w:tr w:rsidR="00EB0FBB" w:rsidTr="00EF7674">
        <w:tc>
          <w:tcPr>
            <w:tcW w:w="1795" w:type="dxa"/>
          </w:tcPr>
          <w:p w:rsidR="00EB0FBB" w:rsidRDefault="00EB0FBB" w:rsidP="00EB0FBB">
            <w:r>
              <w:t>26</w:t>
            </w:r>
          </w:p>
        </w:tc>
        <w:tc>
          <w:tcPr>
            <w:tcW w:w="1890" w:type="dxa"/>
          </w:tcPr>
          <w:p w:rsidR="00EB0FBB" w:rsidRDefault="00EB0FBB" w:rsidP="00EB0FBB">
            <w:r>
              <w:t xml:space="preserve">I Love Islam- </w:t>
            </w:r>
          </w:p>
          <w:p w:rsidR="00EB0FBB" w:rsidRDefault="00EB0FBB" w:rsidP="00EB0FBB">
            <w:r>
              <w:t>Grade 2</w:t>
            </w:r>
          </w:p>
        </w:tc>
        <w:tc>
          <w:tcPr>
            <w:tcW w:w="5665" w:type="dxa"/>
          </w:tcPr>
          <w:p w:rsidR="00EB0FBB" w:rsidRDefault="00EB0FBB" w:rsidP="00EB0FBB">
            <w:pPr>
              <w:ind w:left="720" w:hanging="720"/>
            </w:pPr>
            <w:r>
              <w:t xml:space="preserve">Unit D- Lesson 5: I am a Muslim, I am Honest, I Love my Family </w:t>
            </w:r>
          </w:p>
          <w:p w:rsidR="00EB0FBB" w:rsidRDefault="00EB0FBB" w:rsidP="00EB0FBB"/>
          <w:p w:rsidR="00EB0FBB" w:rsidRDefault="00EB0FBB" w:rsidP="00EB0FBB">
            <w:r>
              <w:t>Home Work Unit D- Lesson 5</w:t>
            </w:r>
          </w:p>
          <w:p w:rsidR="00EB0FBB" w:rsidRDefault="00EB0FBB" w:rsidP="00EB0FBB"/>
        </w:tc>
      </w:tr>
      <w:tr w:rsidR="00EB0FBB" w:rsidTr="00EF7674">
        <w:tc>
          <w:tcPr>
            <w:tcW w:w="1795" w:type="dxa"/>
          </w:tcPr>
          <w:p w:rsidR="00EB0FBB" w:rsidRDefault="00EB0FBB" w:rsidP="00EB0FBB">
            <w:r>
              <w:t>27</w:t>
            </w:r>
          </w:p>
        </w:tc>
        <w:tc>
          <w:tcPr>
            <w:tcW w:w="1890" w:type="dxa"/>
          </w:tcPr>
          <w:p w:rsidR="00EB0FBB" w:rsidRDefault="00EB0FBB" w:rsidP="00EB0FBB">
            <w:r>
              <w:t xml:space="preserve">I Love Islam- </w:t>
            </w:r>
          </w:p>
          <w:p w:rsidR="00EB0FBB" w:rsidRDefault="00EB0FBB" w:rsidP="00EB0FBB">
            <w:r>
              <w:t>Grade 2</w:t>
            </w:r>
          </w:p>
        </w:tc>
        <w:tc>
          <w:tcPr>
            <w:tcW w:w="5665" w:type="dxa"/>
          </w:tcPr>
          <w:p w:rsidR="00EB0FBB" w:rsidRDefault="00EB0FBB" w:rsidP="00EB0FBB">
            <w:pPr>
              <w:ind w:left="720" w:hanging="720"/>
            </w:pPr>
            <w:r>
              <w:t>Unit D- Lesson 6: I Respect my Teachers/Zaid and Leena Go to the Masjid</w:t>
            </w:r>
          </w:p>
          <w:p w:rsidR="00EB0FBB" w:rsidRDefault="00EB0FBB" w:rsidP="00EB0FBB"/>
          <w:p w:rsidR="00EB0FBB" w:rsidRDefault="00EB0FBB" w:rsidP="00EB0FBB">
            <w:r>
              <w:t>Home Work Unit D- Lesson 6</w:t>
            </w:r>
          </w:p>
          <w:p w:rsidR="00EB0FBB" w:rsidRDefault="00EB0FBB" w:rsidP="00EB0FBB"/>
        </w:tc>
      </w:tr>
      <w:tr w:rsidR="00EB0FBB" w:rsidTr="00EF7674">
        <w:tc>
          <w:tcPr>
            <w:tcW w:w="1795" w:type="dxa"/>
          </w:tcPr>
          <w:p w:rsidR="00EB0FBB" w:rsidRDefault="00EB0FBB" w:rsidP="00EB0FBB">
            <w:r>
              <w:t>28</w:t>
            </w:r>
          </w:p>
        </w:tc>
        <w:tc>
          <w:tcPr>
            <w:tcW w:w="1890" w:type="dxa"/>
          </w:tcPr>
          <w:p w:rsidR="00EB0FBB" w:rsidRDefault="00EB0FBB" w:rsidP="00EB0FBB">
            <w:r>
              <w:t xml:space="preserve">I Love Islam- </w:t>
            </w:r>
          </w:p>
          <w:p w:rsidR="00EB0FBB" w:rsidRDefault="00EB0FBB" w:rsidP="00EB0FBB">
            <w:r>
              <w:t>Grade 2</w:t>
            </w:r>
          </w:p>
        </w:tc>
        <w:tc>
          <w:tcPr>
            <w:tcW w:w="5665" w:type="dxa"/>
          </w:tcPr>
          <w:p w:rsidR="00EB0FBB" w:rsidRDefault="00EB0FBB" w:rsidP="00EB0FBB">
            <w:pPr>
              <w:ind w:left="720" w:hanging="720"/>
            </w:pPr>
            <w:r>
              <w:t xml:space="preserve">Unit D- Lesson 7: </w:t>
            </w:r>
            <w:r w:rsidR="00A1073C">
              <w:t>Learning Comes</w:t>
            </w:r>
            <w:r>
              <w:t xml:space="preserve"> First/ My Muslim </w:t>
            </w:r>
            <w:r w:rsidR="00AD12EB">
              <w:t>room</w:t>
            </w:r>
          </w:p>
          <w:p w:rsidR="00EB0FBB" w:rsidRDefault="00EB0FBB" w:rsidP="00EB0FBB"/>
          <w:p w:rsidR="00EB0FBB" w:rsidRDefault="00EB0FBB" w:rsidP="00EB0FBB">
            <w:r>
              <w:t>Home Work Unit D- Lesson 7</w:t>
            </w:r>
          </w:p>
          <w:p w:rsidR="00EB0FBB" w:rsidRDefault="00EB0FBB" w:rsidP="00EB0FBB"/>
        </w:tc>
      </w:tr>
      <w:tr w:rsidR="00EB0FBB" w:rsidTr="00EF7674">
        <w:tc>
          <w:tcPr>
            <w:tcW w:w="1795" w:type="dxa"/>
          </w:tcPr>
          <w:p w:rsidR="00EB0FBB" w:rsidRDefault="00EB0FBB" w:rsidP="00EB0FBB">
            <w:r>
              <w:t>29</w:t>
            </w:r>
          </w:p>
        </w:tc>
        <w:tc>
          <w:tcPr>
            <w:tcW w:w="1890" w:type="dxa"/>
          </w:tcPr>
          <w:p w:rsidR="00EB0FBB" w:rsidRDefault="00EB0FBB" w:rsidP="00EB0FBB">
            <w:r>
              <w:t xml:space="preserve">I Love Islam- </w:t>
            </w:r>
          </w:p>
          <w:p w:rsidR="00EB0FBB" w:rsidRDefault="00EB0FBB" w:rsidP="00EB0FBB">
            <w:r>
              <w:t>Grade 2</w:t>
            </w:r>
          </w:p>
        </w:tc>
        <w:tc>
          <w:tcPr>
            <w:tcW w:w="5665" w:type="dxa"/>
          </w:tcPr>
          <w:p w:rsidR="00EB0FBB" w:rsidRDefault="00EB0FBB" w:rsidP="00EB0FBB">
            <w:pPr>
              <w:ind w:left="720" w:hanging="720"/>
            </w:pPr>
            <w:r>
              <w:t>Test- Unit C/D</w:t>
            </w:r>
          </w:p>
          <w:p w:rsidR="00EB0FBB" w:rsidRDefault="00EB0FBB" w:rsidP="00EB0FBB"/>
          <w:p w:rsidR="00EB0FBB" w:rsidRDefault="00EB0FBB" w:rsidP="00EB0FBB">
            <w:r>
              <w:t>Home Work - Cover up the Remaining Work</w:t>
            </w:r>
          </w:p>
          <w:p w:rsidR="00EB0FBB" w:rsidRDefault="00EB0FBB" w:rsidP="00EB0FBB"/>
        </w:tc>
      </w:tr>
      <w:tr w:rsidR="00EB0FBB" w:rsidTr="00EF7674">
        <w:tc>
          <w:tcPr>
            <w:tcW w:w="1795" w:type="dxa"/>
          </w:tcPr>
          <w:p w:rsidR="00EB0FBB" w:rsidRDefault="00EB0FBB" w:rsidP="00EB0FBB">
            <w:r>
              <w:t>30</w:t>
            </w:r>
          </w:p>
        </w:tc>
        <w:tc>
          <w:tcPr>
            <w:tcW w:w="1890" w:type="dxa"/>
          </w:tcPr>
          <w:p w:rsidR="00EB0FBB" w:rsidRDefault="00EB0FBB" w:rsidP="00EB0FBB">
            <w:r>
              <w:t xml:space="preserve">I Love Islam- </w:t>
            </w:r>
          </w:p>
          <w:p w:rsidR="00EB0FBB" w:rsidRDefault="00EB0FBB" w:rsidP="00EB0FBB">
            <w:r>
              <w:t>Grade 2</w:t>
            </w:r>
          </w:p>
        </w:tc>
        <w:tc>
          <w:tcPr>
            <w:tcW w:w="5665" w:type="dxa"/>
          </w:tcPr>
          <w:p w:rsidR="00EB0FBB" w:rsidRDefault="00EB0FBB" w:rsidP="00EB0FBB">
            <w:pPr>
              <w:ind w:left="720" w:hanging="720"/>
            </w:pPr>
            <w:r>
              <w:t xml:space="preserve">**Exam </w:t>
            </w:r>
          </w:p>
          <w:p w:rsidR="00EB0FBB" w:rsidRDefault="00EB0FBB" w:rsidP="00EB0FBB"/>
          <w:p w:rsidR="00EB0FBB" w:rsidRDefault="00EB0FBB" w:rsidP="00EB0FBB"/>
          <w:p w:rsidR="00EB0FBB" w:rsidRDefault="00EB0FBB" w:rsidP="00EB0FBB"/>
        </w:tc>
      </w:tr>
    </w:tbl>
    <w:p w:rsidR="00B82940" w:rsidRPr="00A1073C" w:rsidRDefault="00B82940">
      <w:pPr>
        <w:rPr>
          <w:color w:val="0D0D0D" w:themeColor="text1" w:themeTint="F2"/>
        </w:rPr>
      </w:pPr>
    </w:p>
    <w:p w:rsidR="00A1073C" w:rsidRPr="00A1073C" w:rsidRDefault="00A1073C" w:rsidP="00A1073C">
      <w:pPr>
        <w:rPr>
          <w:rStyle w:val="SubtleReference"/>
          <w:color w:val="0D0D0D" w:themeColor="text1" w:themeTint="F2"/>
        </w:rPr>
      </w:pPr>
      <w:r w:rsidRPr="00A1073C">
        <w:rPr>
          <w:rStyle w:val="SubtleReference"/>
          <w:color w:val="0D0D0D" w:themeColor="text1" w:themeTint="F2"/>
        </w:rPr>
        <w:t>Notes:</w:t>
      </w:r>
    </w:p>
    <w:p w:rsidR="00A1073C" w:rsidRPr="00C26F1D" w:rsidRDefault="00A1073C" w:rsidP="00C26F1D">
      <w:pPr>
        <w:pStyle w:val="ListParagraph"/>
        <w:numPr>
          <w:ilvl w:val="0"/>
          <w:numId w:val="8"/>
        </w:numPr>
        <w:rPr>
          <w:rStyle w:val="SubtleReference"/>
          <w:color w:val="0D0D0D" w:themeColor="text1" w:themeTint="F2"/>
        </w:rPr>
      </w:pPr>
      <w:proofErr w:type="spellStart"/>
      <w:r w:rsidRPr="00C26F1D">
        <w:rPr>
          <w:rStyle w:val="SubtleReference"/>
          <w:color w:val="0D0D0D" w:themeColor="text1" w:themeTint="F2"/>
        </w:rPr>
        <w:t>Du’aas</w:t>
      </w:r>
      <w:proofErr w:type="spellEnd"/>
      <w:r w:rsidRPr="00C26F1D">
        <w:rPr>
          <w:rStyle w:val="SubtleReference"/>
          <w:color w:val="0D0D0D" w:themeColor="text1" w:themeTint="F2"/>
        </w:rPr>
        <w:t xml:space="preserve">: </w:t>
      </w:r>
    </w:p>
    <w:p w:rsidR="00A1073C" w:rsidRPr="00A1073C" w:rsidRDefault="00C26F1D" w:rsidP="00A1073C">
      <w:pPr>
        <w:pStyle w:val="ListParagraph"/>
        <w:numPr>
          <w:ilvl w:val="2"/>
          <w:numId w:val="7"/>
        </w:numPr>
        <w:rPr>
          <w:rStyle w:val="SubtleReference"/>
          <w:color w:val="0D0D0D" w:themeColor="text1" w:themeTint="F2"/>
        </w:rPr>
      </w:pPr>
      <w:r>
        <w:rPr>
          <w:rStyle w:val="SubtleReference"/>
          <w:color w:val="0D0D0D" w:themeColor="text1" w:themeTint="F2"/>
        </w:rPr>
        <w:t>To the one Who Sneezes</w:t>
      </w:r>
      <w:r w:rsidR="00E34C20">
        <w:rPr>
          <w:rStyle w:val="SubtleReference"/>
          <w:color w:val="0D0D0D" w:themeColor="text1" w:themeTint="F2"/>
        </w:rPr>
        <w:t>.</w:t>
      </w:r>
    </w:p>
    <w:p w:rsidR="00A1073C" w:rsidRPr="00A1073C" w:rsidRDefault="00C26F1D" w:rsidP="00A1073C">
      <w:pPr>
        <w:pStyle w:val="ListParagraph"/>
        <w:numPr>
          <w:ilvl w:val="2"/>
          <w:numId w:val="7"/>
        </w:numPr>
        <w:rPr>
          <w:rStyle w:val="SubtleReference"/>
          <w:color w:val="0D0D0D" w:themeColor="text1" w:themeTint="F2"/>
        </w:rPr>
      </w:pPr>
      <w:r>
        <w:rPr>
          <w:rStyle w:val="SubtleReference"/>
          <w:color w:val="0D0D0D" w:themeColor="text1" w:themeTint="F2"/>
        </w:rPr>
        <w:t>Leaving Home/ Entering Home</w:t>
      </w:r>
      <w:r w:rsidR="00E34C20">
        <w:rPr>
          <w:rStyle w:val="SubtleReference"/>
          <w:color w:val="0D0D0D" w:themeColor="text1" w:themeTint="F2"/>
        </w:rPr>
        <w:t>.</w:t>
      </w:r>
    </w:p>
    <w:p w:rsidR="00A1073C" w:rsidRPr="00A1073C" w:rsidRDefault="00C26F1D" w:rsidP="00A1073C">
      <w:pPr>
        <w:pStyle w:val="ListParagraph"/>
        <w:numPr>
          <w:ilvl w:val="2"/>
          <w:numId w:val="7"/>
        </w:numPr>
        <w:rPr>
          <w:rStyle w:val="SubtleReference"/>
          <w:color w:val="0D0D0D" w:themeColor="text1" w:themeTint="F2"/>
        </w:rPr>
      </w:pPr>
      <w:r>
        <w:rPr>
          <w:rStyle w:val="SubtleReference"/>
          <w:color w:val="0D0D0D" w:themeColor="text1" w:themeTint="F2"/>
        </w:rPr>
        <w:t>When Angry</w:t>
      </w:r>
      <w:r w:rsidR="00E34C20">
        <w:rPr>
          <w:rStyle w:val="SubtleReference"/>
          <w:color w:val="0D0D0D" w:themeColor="text1" w:themeTint="F2"/>
        </w:rPr>
        <w:t>.</w:t>
      </w:r>
      <w:r w:rsidR="00A1073C" w:rsidRPr="00A1073C">
        <w:rPr>
          <w:rStyle w:val="SubtleReference"/>
          <w:color w:val="0D0D0D" w:themeColor="text1" w:themeTint="F2"/>
        </w:rPr>
        <w:t xml:space="preserve">  </w:t>
      </w:r>
    </w:p>
    <w:p w:rsidR="00A1073C" w:rsidRPr="00A1073C" w:rsidRDefault="00A1073C" w:rsidP="00C26F1D">
      <w:pPr>
        <w:pStyle w:val="ListParagraph"/>
        <w:shd w:val="clear" w:color="auto" w:fill="FFFFFF"/>
        <w:spacing w:after="0" w:line="240" w:lineRule="auto"/>
        <w:ind w:left="2160"/>
        <w:rPr>
          <w:rStyle w:val="SubtleReference"/>
          <w:color w:val="0D0D0D" w:themeColor="text1" w:themeTint="F2"/>
        </w:rPr>
      </w:pPr>
    </w:p>
    <w:p w:rsidR="00A1073C" w:rsidRPr="00A1073C" w:rsidRDefault="00A1073C" w:rsidP="00A1073C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</w:p>
    <w:p w:rsidR="00A1073C" w:rsidRPr="00A1073C" w:rsidRDefault="00C26F1D" w:rsidP="00C26F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>
        <w:rPr>
          <w:rStyle w:val="SubtleReference"/>
          <w:color w:val="0D0D0D" w:themeColor="text1" w:themeTint="F2"/>
        </w:rPr>
        <w:t xml:space="preserve"> Sala</w:t>
      </w:r>
      <w:r w:rsidR="00A1073C" w:rsidRPr="00A1073C">
        <w:rPr>
          <w:rStyle w:val="SubtleReference"/>
          <w:color w:val="0D0D0D" w:themeColor="text1" w:themeTint="F2"/>
        </w:rPr>
        <w:t xml:space="preserve">h Topics:  </w:t>
      </w:r>
    </w:p>
    <w:p w:rsidR="00A1073C" w:rsidRPr="00A1073C" w:rsidRDefault="00A1073C" w:rsidP="00A1073C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</w:p>
    <w:p w:rsidR="00A1073C" w:rsidRDefault="00A1073C" w:rsidP="00E34C20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 w:rsidRPr="00A1073C">
        <w:rPr>
          <w:rStyle w:val="SubtleReference"/>
          <w:color w:val="0D0D0D" w:themeColor="text1" w:themeTint="F2"/>
        </w:rPr>
        <w:t>R</w:t>
      </w:r>
      <w:r w:rsidR="00E34C20">
        <w:rPr>
          <w:rStyle w:val="SubtleReference"/>
          <w:color w:val="0D0D0D" w:themeColor="text1" w:themeTint="F2"/>
        </w:rPr>
        <w:t xml:space="preserve">evie of surah </w:t>
      </w:r>
      <w:proofErr w:type="spellStart"/>
      <w:r w:rsidR="00E34C20">
        <w:rPr>
          <w:rStyle w:val="SubtleReference"/>
          <w:color w:val="0D0D0D" w:themeColor="text1" w:themeTint="F2"/>
        </w:rPr>
        <w:t>Fatiah</w:t>
      </w:r>
      <w:proofErr w:type="spellEnd"/>
      <w:r w:rsidR="00E34C20">
        <w:rPr>
          <w:rStyle w:val="SubtleReference"/>
          <w:color w:val="0D0D0D" w:themeColor="text1" w:themeTint="F2"/>
        </w:rPr>
        <w:t xml:space="preserve">, 2 surah, </w:t>
      </w:r>
      <w:proofErr w:type="spellStart"/>
      <w:r w:rsidR="00E34C20">
        <w:rPr>
          <w:rStyle w:val="SubtleReference"/>
          <w:color w:val="0D0D0D" w:themeColor="text1" w:themeTint="F2"/>
        </w:rPr>
        <w:t>ruku</w:t>
      </w:r>
      <w:proofErr w:type="spellEnd"/>
      <w:r w:rsidR="00E34C20">
        <w:rPr>
          <w:rStyle w:val="SubtleReference"/>
          <w:color w:val="0D0D0D" w:themeColor="text1" w:themeTint="F2"/>
        </w:rPr>
        <w:t xml:space="preserve"> and </w:t>
      </w:r>
      <w:proofErr w:type="spellStart"/>
      <w:r w:rsidR="00E34C20">
        <w:rPr>
          <w:rStyle w:val="SubtleReference"/>
          <w:color w:val="0D0D0D" w:themeColor="text1" w:themeTint="F2"/>
        </w:rPr>
        <w:t>sujood</w:t>
      </w:r>
      <w:proofErr w:type="spellEnd"/>
      <w:r w:rsidR="00E34C20">
        <w:rPr>
          <w:rStyle w:val="SubtleReference"/>
          <w:color w:val="0D0D0D" w:themeColor="text1" w:themeTint="F2"/>
        </w:rPr>
        <w:t xml:space="preserve">, </w:t>
      </w:r>
      <w:proofErr w:type="spellStart"/>
      <w:r w:rsidR="00E34C20">
        <w:rPr>
          <w:rStyle w:val="SubtleReference"/>
          <w:color w:val="0D0D0D" w:themeColor="text1" w:themeTint="F2"/>
        </w:rPr>
        <w:t>takbeer</w:t>
      </w:r>
      <w:proofErr w:type="spellEnd"/>
      <w:r w:rsidR="00E34C20">
        <w:rPr>
          <w:rStyle w:val="SubtleReference"/>
          <w:color w:val="0D0D0D" w:themeColor="text1" w:themeTint="F2"/>
        </w:rPr>
        <w:t xml:space="preserve">, </w:t>
      </w:r>
      <w:proofErr w:type="spellStart"/>
      <w:r w:rsidR="00E34C20">
        <w:rPr>
          <w:rStyle w:val="SubtleReference"/>
          <w:color w:val="0D0D0D" w:themeColor="text1" w:themeTint="F2"/>
        </w:rPr>
        <w:t>tasbeeks</w:t>
      </w:r>
      <w:proofErr w:type="spellEnd"/>
      <w:r w:rsidR="00E34C20">
        <w:rPr>
          <w:rStyle w:val="SubtleReference"/>
          <w:color w:val="0D0D0D" w:themeColor="text1" w:themeTint="F2"/>
        </w:rPr>
        <w:t>.</w:t>
      </w:r>
    </w:p>
    <w:p w:rsidR="00E34C20" w:rsidRPr="00E34C20" w:rsidRDefault="00E34C20" w:rsidP="00E34C20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>
        <w:rPr>
          <w:rStyle w:val="SubtleReference"/>
          <w:color w:val="0D0D0D" w:themeColor="text1" w:themeTint="F2"/>
        </w:rPr>
        <w:t xml:space="preserve">Memorize </w:t>
      </w:r>
      <w:proofErr w:type="spellStart"/>
      <w:r>
        <w:rPr>
          <w:rStyle w:val="SubtleReference"/>
          <w:color w:val="0D0D0D" w:themeColor="text1" w:themeTint="F2"/>
        </w:rPr>
        <w:t>Dua</w:t>
      </w:r>
      <w:proofErr w:type="spellEnd"/>
      <w:r>
        <w:rPr>
          <w:rStyle w:val="SubtleReference"/>
          <w:color w:val="0D0D0D" w:themeColor="text1" w:themeTint="F2"/>
        </w:rPr>
        <w:t xml:space="preserve"> in last </w:t>
      </w:r>
      <w:proofErr w:type="spellStart"/>
      <w:r>
        <w:rPr>
          <w:rStyle w:val="SubtleReference"/>
          <w:color w:val="0D0D0D" w:themeColor="text1" w:themeTint="F2"/>
        </w:rPr>
        <w:t>Jalsa</w:t>
      </w:r>
      <w:proofErr w:type="spellEnd"/>
      <w:r>
        <w:rPr>
          <w:rStyle w:val="SubtleReference"/>
          <w:color w:val="0D0D0D" w:themeColor="text1" w:themeTint="F2"/>
        </w:rPr>
        <w:t xml:space="preserve">. </w:t>
      </w:r>
    </w:p>
    <w:p w:rsidR="00E34C20" w:rsidRPr="00E34C20" w:rsidRDefault="00E34C20" w:rsidP="00E34C20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proofErr w:type="spellStart"/>
      <w:r w:rsidRPr="00E34C20">
        <w:rPr>
          <w:rStyle w:val="SubtleReference"/>
          <w:color w:val="0D0D0D" w:themeColor="text1" w:themeTint="F2"/>
        </w:rPr>
        <w:t>traning</w:t>
      </w:r>
      <w:proofErr w:type="spellEnd"/>
      <w:r w:rsidRPr="00E34C20">
        <w:rPr>
          <w:rStyle w:val="SubtleReference"/>
          <w:color w:val="0D0D0D" w:themeColor="text1" w:themeTint="F2"/>
        </w:rPr>
        <w:t xml:space="preserve"> on how to pray two </w:t>
      </w:r>
      <w:proofErr w:type="spellStart"/>
      <w:r w:rsidRPr="00E34C20">
        <w:rPr>
          <w:rStyle w:val="SubtleReference"/>
          <w:color w:val="0D0D0D" w:themeColor="text1" w:themeTint="F2"/>
        </w:rPr>
        <w:t>rakkah</w:t>
      </w:r>
      <w:proofErr w:type="spellEnd"/>
      <w:r w:rsidRPr="00E34C20">
        <w:rPr>
          <w:rStyle w:val="SubtleReference"/>
          <w:color w:val="0D0D0D" w:themeColor="text1" w:themeTint="F2"/>
        </w:rPr>
        <w:t xml:space="preserve"> </w:t>
      </w:r>
      <w:proofErr w:type="spellStart"/>
      <w:r w:rsidRPr="00E34C20">
        <w:rPr>
          <w:rStyle w:val="SubtleReference"/>
          <w:color w:val="0D0D0D" w:themeColor="text1" w:themeTint="F2"/>
        </w:rPr>
        <w:t>salah</w:t>
      </w:r>
      <w:proofErr w:type="spellEnd"/>
      <w:r>
        <w:rPr>
          <w:rStyle w:val="SubtleReference"/>
          <w:color w:val="0D0D0D" w:themeColor="text1" w:themeTint="F2"/>
        </w:rPr>
        <w:t>.</w:t>
      </w:r>
    </w:p>
    <w:p w:rsidR="00E34C20" w:rsidRPr="00E34C20" w:rsidRDefault="00E34C20" w:rsidP="00E34C20">
      <w:pPr>
        <w:pStyle w:val="ListParagraph"/>
        <w:rPr>
          <w:rStyle w:val="SubtleReference"/>
          <w:color w:val="0D0D0D" w:themeColor="text1" w:themeTint="F2"/>
        </w:rPr>
      </w:pPr>
    </w:p>
    <w:p w:rsidR="00A1073C" w:rsidRPr="00E34C20" w:rsidRDefault="00A1073C" w:rsidP="00E34C20">
      <w:pPr>
        <w:shd w:val="clear" w:color="auto" w:fill="FFFFFF"/>
        <w:spacing w:after="0" w:line="240" w:lineRule="auto"/>
        <w:rPr>
          <w:rStyle w:val="SubtleReference"/>
          <w:color w:val="0D0D0D" w:themeColor="text1" w:themeTint="F2"/>
        </w:rPr>
      </w:pPr>
      <w:r w:rsidRPr="00E34C20">
        <w:rPr>
          <w:rStyle w:val="SubtleReference"/>
          <w:color w:val="0D0D0D" w:themeColor="text1" w:themeTint="F2"/>
        </w:rPr>
        <w:t xml:space="preserve"> </w:t>
      </w:r>
    </w:p>
    <w:p w:rsidR="00EB0FBB" w:rsidRPr="00A1073C" w:rsidRDefault="00EB0FBB">
      <w:pPr>
        <w:rPr>
          <w:color w:val="0D0D0D" w:themeColor="text1" w:themeTint="F2"/>
        </w:rPr>
      </w:pPr>
    </w:p>
    <w:sectPr w:rsidR="00EB0FBB" w:rsidRPr="00A10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BC0" w:rsidRDefault="006E1BC0" w:rsidP="00F01EBE">
      <w:pPr>
        <w:spacing w:after="0" w:line="240" w:lineRule="auto"/>
      </w:pPr>
      <w:r>
        <w:separator/>
      </w:r>
    </w:p>
  </w:endnote>
  <w:endnote w:type="continuationSeparator" w:id="0">
    <w:p w:rsidR="006E1BC0" w:rsidRDefault="006E1BC0" w:rsidP="00F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BC0" w:rsidRDefault="006E1BC0" w:rsidP="00F01EBE">
      <w:pPr>
        <w:spacing w:after="0" w:line="240" w:lineRule="auto"/>
      </w:pPr>
      <w:r>
        <w:separator/>
      </w:r>
    </w:p>
  </w:footnote>
  <w:footnote w:type="continuationSeparator" w:id="0">
    <w:p w:rsidR="006E1BC0" w:rsidRDefault="006E1BC0" w:rsidP="00F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BE" w:rsidRDefault="00F01EBE" w:rsidP="00F01EBE">
    <w:pPr>
      <w:pStyle w:val="Header"/>
    </w:pPr>
    <w:r>
      <w:t>An- Nur-Sunday School                                                                                           Lesson Plan- Islamic Studies</w:t>
    </w:r>
  </w:p>
  <w:p w:rsidR="00F01EBE" w:rsidRDefault="00F01EBE" w:rsidP="00F01EBE">
    <w:pPr>
      <w:pStyle w:val="Header"/>
    </w:pPr>
  </w:p>
  <w:p w:rsidR="00F01EBE" w:rsidRDefault="00F0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9FF"/>
    <w:multiLevelType w:val="hybridMultilevel"/>
    <w:tmpl w:val="651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6A6"/>
    <w:multiLevelType w:val="hybridMultilevel"/>
    <w:tmpl w:val="F04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D5378"/>
    <w:multiLevelType w:val="hybridMultilevel"/>
    <w:tmpl w:val="656A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06A"/>
    <w:multiLevelType w:val="hybridMultilevel"/>
    <w:tmpl w:val="084A4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6AD"/>
    <w:multiLevelType w:val="hybridMultilevel"/>
    <w:tmpl w:val="AE06B51E"/>
    <w:lvl w:ilvl="0" w:tplc="420E9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3E17291"/>
    <w:multiLevelType w:val="hybridMultilevel"/>
    <w:tmpl w:val="E4C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D19A9"/>
    <w:multiLevelType w:val="hybridMultilevel"/>
    <w:tmpl w:val="7DD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C250C"/>
    <w:multiLevelType w:val="hybridMultilevel"/>
    <w:tmpl w:val="084A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E"/>
    <w:rsid w:val="00071AF8"/>
    <w:rsid w:val="000F29DB"/>
    <w:rsid w:val="001B7152"/>
    <w:rsid w:val="00217162"/>
    <w:rsid w:val="003046C9"/>
    <w:rsid w:val="00382C95"/>
    <w:rsid w:val="004729DB"/>
    <w:rsid w:val="00531AA5"/>
    <w:rsid w:val="00564E4B"/>
    <w:rsid w:val="00586783"/>
    <w:rsid w:val="00641F18"/>
    <w:rsid w:val="0065750C"/>
    <w:rsid w:val="006E1BC0"/>
    <w:rsid w:val="00820F17"/>
    <w:rsid w:val="00A1073C"/>
    <w:rsid w:val="00AD12EB"/>
    <w:rsid w:val="00AE63E8"/>
    <w:rsid w:val="00B82940"/>
    <w:rsid w:val="00C26F1D"/>
    <w:rsid w:val="00E34C20"/>
    <w:rsid w:val="00EB0FBB"/>
    <w:rsid w:val="00EF7674"/>
    <w:rsid w:val="00F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00B3"/>
  <w15:chartTrackingRefBased/>
  <w15:docId w15:val="{4BAE89BE-97D5-4E34-B4E3-E44509C1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BE"/>
    <w:pPr>
      <w:ind w:left="720"/>
      <w:contextualSpacing/>
    </w:pPr>
  </w:style>
  <w:style w:type="table" w:styleId="TableGrid">
    <w:name w:val="Table Grid"/>
    <w:basedOn w:val="TableNormal"/>
    <w:uiPriority w:val="39"/>
    <w:rsid w:val="00F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BE"/>
  </w:style>
  <w:style w:type="paragraph" w:styleId="Footer">
    <w:name w:val="footer"/>
    <w:basedOn w:val="Normal"/>
    <w:link w:val="FooterChar"/>
    <w:uiPriority w:val="99"/>
    <w:unhideWhenUsed/>
    <w:rsid w:val="00F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BE"/>
  </w:style>
  <w:style w:type="character" w:styleId="SubtleReference">
    <w:name w:val="Subtle Reference"/>
    <w:basedOn w:val="DefaultParagraphFont"/>
    <w:uiPriority w:val="31"/>
    <w:qFormat/>
    <w:rsid w:val="00EB0F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shaguftamughal4@hotmail.com</dc:creator>
  <cp:keywords/>
  <dc:description/>
  <cp:lastModifiedBy>Laith Ibrahim</cp:lastModifiedBy>
  <cp:revision>3</cp:revision>
  <dcterms:created xsi:type="dcterms:W3CDTF">2017-08-07T16:14:00Z</dcterms:created>
  <dcterms:modified xsi:type="dcterms:W3CDTF">2017-09-17T22:33:00Z</dcterms:modified>
</cp:coreProperties>
</file>